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D5" w:rsidRPr="008F6DD5" w:rsidRDefault="008F6DD5" w:rsidP="008F6D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день, уважаемые коллеги!</w:t>
      </w:r>
    </w:p>
    <w:p w:rsidR="008F6DD5" w:rsidRPr="008F6DD5" w:rsidRDefault="008F6DD5" w:rsidP="008F6D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Управление </w:t>
      </w:r>
      <w:proofErr w:type="spellStart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Ярославской области приглашает членов ваших ассоциаций в лице Тихомировой Е.М. и Мазурка </w:t>
      </w:r>
      <w:proofErr w:type="spellStart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Start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В.принять</w:t>
      </w:r>
      <w:proofErr w:type="spellEnd"/>
      <w:proofErr w:type="gramEnd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в семинаре - совещании,  которое состоится 31 августа 2023 года в 15.00.</w:t>
      </w:r>
    </w:p>
    <w:p w:rsidR="008F6DD5" w:rsidRPr="008F6DD5" w:rsidRDefault="008F6DD5" w:rsidP="008F6D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Мероприятие пройдет в очном формате, по адресу: г. </w:t>
      </w:r>
      <w:proofErr w:type="gramStart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 пр</w:t>
      </w:r>
      <w:proofErr w:type="gramEnd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-т </w:t>
      </w:r>
      <w:proofErr w:type="spellStart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Толбухина</w:t>
      </w:r>
      <w:proofErr w:type="spellEnd"/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64а, актовый зал.</w:t>
      </w:r>
    </w:p>
    <w:p w:rsidR="008F6DD5" w:rsidRPr="008F6DD5" w:rsidRDefault="008F6DD5" w:rsidP="008F6D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Повестка совещания.</w:t>
      </w:r>
    </w:p>
    <w:p w:rsidR="008F6DD5" w:rsidRPr="008F6DD5" w:rsidRDefault="008F6DD5" w:rsidP="008F6D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 Работа над ошибками.</w:t>
      </w:r>
    </w:p>
    <w:p w:rsidR="008F6DD5" w:rsidRPr="008F6DD5" w:rsidRDefault="008F6DD5" w:rsidP="008F6DD5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F6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Просьба довести указанную информацию до членов ассоциаций и ответным письмом не позднее 29.08.2023 сообщить о принятом решении для составления списка на проход в здание.</w:t>
      </w:r>
    </w:p>
    <w:p w:rsidR="00D026CB" w:rsidRDefault="008F6DD5" w:rsidP="008F6DD5">
      <w:r w:rsidRPr="008F6DD5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ru-RU"/>
        </w:rPr>
        <w:t>Обращаю Ваше внимание на то, что в Управлении действует пропускной режим.</w:t>
      </w:r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EC"/>
    <w:rsid w:val="002A3F13"/>
    <w:rsid w:val="008412EC"/>
    <w:rsid w:val="008F6DD5"/>
    <w:rsid w:val="009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9866A-656B-491E-96F1-A097F38F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5057">
                          <w:marLeft w:val="150"/>
                          <w:marRight w:val="0"/>
                          <w:marTop w:val="280"/>
                          <w:marBottom w:val="280"/>
                          <w:divBdr>
                            <w:top w:val="none" w:sz="0" w:space="0" w:color="auto"/>
                            <w:left w:val="single" w:sz="8" w:space="8" w:color="005F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0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9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82812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12788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688896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7643713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338328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441762">
                                                  <w:marLeft w:val="0"/>
                                                  <w:marRight w:val="0"/>
                                                  <w:marTop w:val="280"/>
                                                  <w:marBottom w:val="2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2023-08-25T10:21:00Z</dcterms:created>
  <dcterms:modified xsi:type="dcterms:W3CDTF">2023-08-25T10:21:00Z</dcterms:modified>
</cp:coreProperties>
</file>